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EB" w:rsidRDefault="009927EB" w:rsidP="000A7211">
      <w:pPr>
        <w:spacing w:beforeLines="50" w:before="156" w:after="100" w:afterAutospacing="1" w:line="50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南京邮电大学贝尔英才学院本科生赴海外访学申请表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6"/>
        <w:gridCol w:w="1502"/>
        <w:gridCol w:w="865"/>
        <w:gridCol w:w="324"/>
        <w:gridCol w:w="1378"/>
        <w:gridCol w:w="405"/>
        <w:gridCol w:w="1154"/>
        <w:gridCol w:w="1619"/>
      </w:tblGrid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  <w:highlight w:val="lightGray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基 本 情 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况</w:t>
            </w:r>
            <w:proofErr w:type="gramEnd"/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   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    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   号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67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学分绩点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013B2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F1390E" w:rsidP="00F1390E">
            <w:pPr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专业排名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/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1390E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0E" w:rsidRDefault="00F1390E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0E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0E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护照号码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0E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0E" w:rsidRDefault="00F1390E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访学申请情况</w:t>
            </w: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国    别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院    校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访学身份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访学时间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Pr="00F81673" w:rsidRDefault="009927EB" w:rsidP="00F81673"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</w:tc>
      </w:tr>
      <w:tr w:rsidR="00424B10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0" w:rsidRDefault="00424B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申请资助类别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0" w:rsidRDefault="0054564F" w:rsidP="00397615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noProof/>
                <w:sz w:val="24"/>
              </w:rPr>
              <w:pict>
                <v:rect id="_x0000_s1026" style="position:absolute;left:0;text-align:left;margin-left:5.35pt;margin-top:4.95pt;width:8.25pt;height:8.25pt;z-index:251658240;mso-position-horizontal-relative:text;mso-position-vertical-relative:text"/>
              </w:pict>
            </w:r>
            <w:r w:rsidR="00424B10">
              <w:rPr>
                <w:rFonts w:ascii="楷体_GB2312" w:eastAsia="楷体_GB2312" w:hint="eastAsia"/>
                <w:sz w:val="24"/>
              </w:rPr>
              <w:t xml:space="preserve">  </w:t>
            </w:r>
            <w:r w:rsidR="00397615">
              <w:rPr>
                <w:rFonts w:ascii="楷体_GB2312" w:eastAsia="楷体_GB2312" w:hint="eastAsia"/>
                <w:sz w:val="24"/>
              </w:rPr>
              <w:t xml:space="preserve"> D</w:t>
            </w:r>
            <w:r w:rsidR="00424B10">
              <w:rPr>
                <w:rFonts w:ascii="楷体_GB2312" w:eastAsia="楷体_GB2312" w:hint="eastAsia"/>
                <w:sz w:val="24"/>
              </w:rPr>
              <w:t xml:space="preserve">     </w:t>
            </w:r>
          </w:p>
        </w:tc>
      </w:tr>
      <w:tr w:rsidR="00A013B2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A013B2" w:rsidP="0039761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是否服从</w:t>
            </w:r>
            <w:r w:rsidR="00F1390E">
              <w:rPr>
                <w:rFonts w:ascii="楷体_GB2312" w:eastAsia="楷体_GB2312" w:hint="eastAsia"/>
                <w:sz w:val="24"/>
              </w:rPr>
              <w:t>自费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Pr="00A013B2" w:rsidRDefault="0054564F" w:rsidP="00397615">
            <w:pPr>
              <w:rPr>
                <w:rFonts w:ascii="楷体_GB2312" w:eastAsia="楷体_GB2312"/>
                <w:noProof/>
                <w:sz w:val="24"/>
              </w:rPr>
            </w:pPr>
            <w:r>
              <w:rPr>
                <w:rFonts w:ascii="楷体_GB2312" w:eastAsia="楷体_GB2312"/>
                <w:noProof/>
                <w:sz w:val="24"/>
              </w:rPr>
              <w:pict>
                <v:rect id="_x0000_s1031" style="position:absolute;left:0;text-align:left;margin-left:67.6pt;margin-top:6pt;width:8.25pt;height:8.25pt;z-index:251663360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30" style="position:absolute;left:0;text-align:left;margin-left:5.9pt;margin-top:5.5pt;width:8.25pt;height:8.25pt;z-index:251662336;mso-position-horizontal-relative:text;mso-position-vertical-relative:text"/>
              </w:pict>
            </w:r>
            <w:r w:rsidR="00A013B2">
              <w:rPr>
                <w:rFonts w:ascii="楷体_GB2312" w:eastAsia="楷体_GB2312" w:hint="eastAsia"/>
                <w:noProof/>
                <w:sz w:val="24"/>
              </w:rPr>
              <w:t xml:space="preserve">   是</w:t>
            </w:r>
            <w:r w:rsidR="0079690E">
              <w:rPr>
                <w:rFonts w:ascii="楷体_GB2312" w:eastAsia="楷体_GB2312" w:hint="eastAsia"/>
                <w:noProof/>
                <w:sz w:val="24"/>
              </w:rPr>
              <w:t xml:space="preserve">  </w:t>
            </w:r>
            <w:r w:rsidR="00A013B2">
              <w:rPr>
                <w:rFonts w:ascii="楷体_GB2312" w:eastAsia="楷体_GB2312" w:hint="eastAsia"/>
                <w:noProof/>
                <w:sz w:val="24"/>
              </w:rPr>
              <w:t xml:space="preserve">      否</w:t>
            </w:r>
            <w:bookmarkStart w:id="0" w:name="_GoBack"/>
            <w:bookmarkEnd w:id="0"/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获奖、担任学生干部、学术成果情况</w:t>
            </w:r>
          </w:p>
        </w:tc>
      </w:tr>
      <w:tr w:rsidR="009927EB" w:rsidTr="00F1390E">
        <w:trPr>
          <w:cantSplit/>
          <w:trHeight w:val="1375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获得国家奖学金、国家励志奖学金、企业奖学金情况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获得学科竞赛奖项情况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F1390E">
        <w:trPr>
          <w:cantSplit/>
          <w:trHeight w:val="1268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F14ED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担任学院、年级学生骨干或同伴</w:t>
            </w:r>
            <w:r w:rsidR="009927EB">
              <w:rPr>
                <w:rFonts w:ascii="楷体_GB2312" w:eastAsia="楷体_GB2312" w:hint="eastAsia"/>
                <w:bCs/>
                <w:sz w:val="24"/>
              </w:rPr>
              <w:t>导师情况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发表论文或申请专利情况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家庭情况</w:t>
            </w: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名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关   系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trHeight w:val="1517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家 长</w:t>
            </w: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300" w:firstLine="273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F1390E">
        <w:trPr>
          <w:trHeight w:val="1409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辅导员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F1390E">
        <w:trPr>
          <w:cantSplit/>
          <w:trHeight w:val="1289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院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F1390E">
        <w:trPr>
          <w:cantSplit/>
          <w:trHeight w:val="471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 注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</w:tc>
      </w:tr>
    </w:tbl>
    <w:p w:rsidR="009927EB" w:rsidRDefault="009927EB" w:rsidP="009927EB">
      <w:pPr>
        <w:jc w:val="right"/>
        <w:rPr>
          <w:rFonts w:eastAsia="仿宋_GB2312"/>
          <w:sz w:val="24"/>
        </w:rPr>
      </w:pPr>
      <w:r>
        <w:rPr>
          <w:rFonts w:eastAsia="仿宋_GB2312" w:hint="eastAsia"/>
        </w:rPr>
        <w:t>贝尔英才学院办公室制表</w:t>
      </w:r>
    </w:p>
    <w:p w:rsidR="006F661A" w:rsidRPr="009927EB" w:rsidRDefault="00BA0AA5">
      <w:r>
        <w:rPr>
          <w:rFonts w:hint="eastAsia"/>
        </w:rPr>
        <w:t>（注：请正反打印）</w:t>
      </w:r>
    </w:p>
    <w:sectPr w:rsidR="006F661A" w:rsidRPr="009927EB" w:rsidSect="0080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4F" w:rsidRDefault="0054564F" w:rsidP="009927EB">
      <w:r>
        <w:separator/>
      </w:r>
    </w:p>
  </w:endnote>
  <w:endnote w:type="continuationSeparator" w:id="0">
    <w:p w:rsidR="0054564F" w:rsidRDefault="0054564F" w:rsidP="0099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4F" w:rsidRDefault="0054564F" w:rsidP="009927EB">
      <w:r>
        <w:separator/>
      </w:r>
    </w:p>
  </w:footnote>
  <w:footnote w:type="continuationSeparator" w:id="0">
    <w:p w:rsidR="0054564F" w:rsidRDefault="0054564F" w:rsidP="0099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7EB"/>
    <w:rsid w:val="00060A03"/>
    <w:rsid w:val="000A7211"/>
    <w:rsid w:val="000B0480"/>
    <w:rsid w:val="002F7ECF"/>
    <w:rsid w:val="00351045"/>
    <w:rsid w:val="00397615"/>
    <w:rsid w:val="00424B10"/>
    <w:rsid w:val="004614B9"/>
    <w:rsid w:val="004D4928"/>
    <w:rsid w:val="0054564F"/>
    <w:rsid w:val="006F661A"/>
    <w:rsid w:val="0079690E"/>
    <w:rsid w:val="008029E1"/>
    <w:rsid w:val="008112FE"/>
    <w:rsid w:val="009927EB"/>
    <w:rsid w:val="00A013B2"/>
    <w:rsid w:val="00BA0AA5"/>
    <w:rsid w:val="00C23C57"/>
    <w:rsid w:val="00C90806"/>
    <w:rsid w:val="00F1390E"/>
    <w:rsid w:val="00F14EDE"/>
    <w:rsid w:val="00F81673"/>
    <w:rsid w:val="00F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47F2-1F8A-4F3B-AAB9-F971B23D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78</Words>
  <Characters>447</Characters>
  <Application>Microsoft Office Word</Application>
  <DocSecurity>0</DocSecurity>
  <Lines>3</Lines>
  <Paragraphs>1</Paragraphs>
  <ScaleCrop>false</ScaleCrop>
  <Company>MS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21</cp:revision>
  <cp:lastPrinted>2016-04-01T00:58:00Z</cp:lastPrinted>
  <dcterms:created xsi:type="dcterms:W3CDTF">2014-11-20T03:47:00Z</dcterms:created>
  <dcterms:modified xsi:type="dcterms:W3CDTF">2016-10-13T01:08:00Z</dcterms:modified>
</cp:coreProperties>
</file>